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2783236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9F2341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r w:rsidR="009F2341" w:rsidRPr="009F2341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雨山校区校内门面房租金平评估采购</w:t>
      </w:r>
      <w:r w:rsidR="004B2C34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（第二次）</w:t>
      </w:r>
    </w:p>
    <w:p w14:paraId="391F841C" w14:textId="33DAF0CC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A74339">
        <w:rPr>
          <w:rFonts w:ascii="仿宋_GB2312" w:eastAsia="仿宋_GB2312" w:hint="eastAsia"/>
          <w:sz w:val="28"/>
          <w:szCs w:val="28"/>
        </w:rPr>
        <w:t>11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67D8F115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  <w:r w:rsidR="00B86FAB" w:rsidRPr="00B86FAB">
        <w:rPr>
          <w:rFonts w:ascii="仿宋" w:eastAsia="仿宋" w:hAnsi="仿宋" w:hint="eastAsia"/>
          <w:b/>
          <w:color w:val="FF0000"/>
          <w:sz w:val="32"/>
        </w:rPr>
        <w:t>（加盖单位公章）</w:t>
      </w:r>
    </w:p>
    <w:p w14:paraId="71D4EAE5" w14:textId="272F7651" w:rsidR="00A2505B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</w:t>
      </w:r>
      <w:r w:rsidR="00B86FAB">
        <w:rPr>
          <w:rFonts w:ascii="仿宋" w:eastAsia="仿宋" w:hAnsi="仿宋" w:hint="eastAsia"/>
          <w:b/>
          <w:color w:val="000000"/>
          <w:sz w:val="32"/>
        </w:rPr>
        <w:t>；</w:t>
      </w:r>
    </w:p>
    <w:p w14:paraId="0D8EB29C" w14:textId="79070B93" w:rsidR="003C4451" w:rsidRDefault="00C339C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2.</w:t>
      </w:r>
      <w:r w:rsidR="00F11455" w:rsidRPr="00F11455">
        <w:rPr>
          <w:rFonts w:ascii="仿宋" w:eastAsia="仿宋" w:hAnsi="仿宋" w:hint="eastAsia"/>
          <w:b/>
          <w:color w:val="000000"/>
          <w:sz w:val="32"/>
        </w:rPr>
        <w:t>地市级及以上财政部门备案</w:t>
      </w:r>
      <w:r w:rsidR="004A610F">
        <w:rPr>
          <w:rFonts w:ascii="仿宋" w:eastAsia="仿宋" w:hAnsi="仿宋" w:hint="eastAsia"/>
          <w:b/>
          <w:color w:val="000000"/>
          <w:sz w:val="32"/>
        </w:rPr>
        <w:t>文件</w:t>
      </w:r>
      <w:r w:rsidR="00B86FAB">
        <w:rPr>
          <w:rFonts w:ascii="仿宋" w:eastAsia="仿宋" w:hAnsi="仿宋" w:hint="eastAsia"/>
          <w:b/>
          <w:color w:val="000000"/>
          <w:sz w:val="32"/>
        </w:rPr>
        <w:t>；</w:t>
      </w:r>
    </w:p>
    <w:p w14:paraId="5A47BB25" w14:textId="752769C3" w:rsidR="00C339CB" w:rsidRPr="003B664D" w:rsidRDefault="003B664D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3.</w:t>
      </w:r>
      <w:r w:rsidR="00B86FAB">
        <w:rPr>
          <w:rFonts w:ascii="仿宋" w:eastAsia="仿宋" w:hAnsi="仿宋" w:hint="eastAsia"/>
          <w:b/>
          <w:color w:val="000000"/>
          <w:sz w:val="32"/>
        </w:rPr>
        <w:t>其他资质文件。</w:t>
      </w: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541B9178" w14:textId="77777777" w:rsidR="00B86FAB" w:rsidRDefault="00B86FAB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082090">
      <w:pPr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Default="00000000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FD11" w14:textId="77777777" w:rsidR="00DD0EDE" w:rsidRDefault="00DD0EDE" w:rsidP="0075470F">
      <w:pPr>
        <w:rPr>
          <w:rFonts w:hint="eastAsia"/>
        </w:rPr>
      </w:pPr>
      <w:r>
        <w:separator/>
      </w:r>
    </w:p>
  </w:endnote>
  <w:endnote w:type="continuationSeparator" w:id="0">
    <w:p w14:paraId="615D2981" w14:textId="77777777" w:rsidR="00DD0EDE" w:rsidRDefault="00DD0EDE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3B8F" w14:textId="77777777" w:rsidR="00DD0EDE" w:rsidRDefault="00DD0EDE" w:rsidP="0075470F">
      <w:pPr>
        <w:rPr>
          <w:rFonts w:hint="eastAsia"/>
        </w:rPr>
      </w:pPr>
      <w:r>
        <w:separator/>
      </w:r>
    </w:p>
  </w:footnote>
  <w:footnote w:type="continuationSeparator" w:id="0">
    <w:p w14:paraId="1FE01E2F" w14:textId="77777777" w:rsidR="00DD0EDE" w:rsidRDefault="00DD0EDE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36823"/>
    <w:rsid w:val="00082090"/>
    <w:rsid w:val="00086BA8"/>
    <w:rsid w:val="00095B29"/>
    <w:rsid w:val="000A083F"/>
    <w:rsid w:val="000E53F6"/>
    <w:rsid w:val="00106DFF"/>
    <w:rsid w:val="0018208B"/>
    <w:rsid w:val="001B23B7"/>
    <w:rsid w:val="001C547E"/>
    <w:rsid w:val="00251B67"/>
    <w:rsid w:val="00292999"/>
    <w:rsid w:val="003311ED"/>
    <w:rsid w:val="00343C56"/>
    <w:rsid w:val="00364287"/>
    <w:rsid w:val="0037229F"/>
    <w:rsid w:val="003B664D"/>
    <w:rsid w:val="003C4451"/>
    <w:rsid w:val="003D1EA5"/>
    <w:rsid w:val="00455602"/>
    <w:rsid w:val="004A3CF1"/>
    <w:rsid w:val="004A610F"/>
    <w:rsid w:val="004B2C34"/>
    <w:rsid w:val="00544F20"/>
    <w:rsid w:val="005C4B7D"/>
    <w:rsid w:val="00603F88"/>
    <w:rsid w:val="00610D21"/>
    <w:rsid w:val="0062062F"/>
    <w:rsid w:val="0075470F"/>
    <w:rsid w:val="007822E8"/>
    <w:rsid w:val="007A5661"/>
    <w:rsid w:val="00934730"/>
    <w:rsid w:val="009478D6"/>
    <w:rsid w:val="009951CC"/>
    <w:rsid w:val="009F2341"/>
    <w:rsid w:val="00A171D6"/>
    <w:rsid w:val="00A2505B"/>
    <w:rsid w:val="00A47603"/>
    <w:rsid w:val="00A74339"/>
    <w:rsid w:val="00B33E3D"/>
    <w:rsid w:val="00B86FAB"/>
    <w:rsid w:val="00B90F93"/>
    <w:rsid w:val="00C339CB"/>
    <w:rsid w:val="00D17CF4"/>
    <w:rsid w:val="00D40BAE"/>
    <w:rsid w:val="00D573DD"/>
    <w:rsid w:val="00D90BD1"/>
    <w:rsid w:val="00D97C1E"/>
    <w:rsid w:val="00DA2CFD"/>
    <w:rsid w:val="00DB3A1E"/>
    <w:rsid w:val="00DD0EDE"/>
    <w:rsid w:val="00DE1261"/>
    <w:rsid w:val="00E61599"/>
    <w:rsid w:val="00E80717"/>
    <w:rsid w:val="00EC3E81"/>
    <w:rsid w:val="00F0247E"/>
    <w:rsid w:val="00F11455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36</cp:revision>
  <dcterms:created xsi:type="dcterms:W3CDTF">2023-04-10T02:56:00Z</dcterms:created>
  <dcterms:modified xsi:type="dcterms:W3CDTF">2025-04-03T00:24:00Z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